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DCED7" w14:textId="77777777" w:rsidR="00AA70D3" w:rsidRDefault="00A14B68">
      <w:pPr>
        <w:spacing w:before="76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CLAVES </w:t>
      </w:r>
    </w:p>
    <w:p w14:paraId="0614B90B" w14:textId="77777777" w:rsidR="00AA70D3" w:rsidRDefault="00AA70D3">
      <w:pPr>
        <w:spacing w:before="2" w:after="0" w:line="150" w:lineRule="exact"/>
        <w:rPr>
          <w:sz w:val="15"/>
          <w:szCs w:val="15"/>
        </w:rPr>
      </w:pPr>
    </w:p>
    <w:p w14:paraId="640B918B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2ADB6454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3DA4B465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72A96446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6778CC9C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204E6E31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7BE60864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42DCE62E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2F77444F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0D845D20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29F5409C" w14:textId="77777777" w:rsidR="00AA70D3" w:rsidRDefault="00A14B68">
      <w:pPr>
        <w:spacing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688E0F0D">
          <v:group id="_x0000_s1026" alt="" style="position:absolute;left:0;text-align:left;margin-left:100.3pt;margin-top:17.4pt;width:312.5pt;height:.1pt;z-index:-251658240;mso-position-horizontal-relative:page" coordorigin="2006,348" coordsize="6250,2">
            <v:shape id="_x0000_s1027" alt="" style="position:absolute;left:2006;top:348;width:6250;height:2" coordorigin="2006,348" coordsize="6250,0" path="m2006,348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40BC6C0D" w14:textId="77777777" w:rsidR="00AA70D3" w:rsidRDefault="00AA70D3">
      <w:pPr>
        <w:spacing w:after="0" w:line="100" w:lineRule="exact"/>
        <w:rPr>
          <w:sz w:val="10"/>
          <w:szCs w:val="10"/>
        </w:rPr>
      </w:pPr>
    </w:p>
    <w:p w14:paraId="1789FE39" w14:textId="77777777" w:rsidR="00AA70D3" w:rsidRDefault="00AA70D3">
      <w:pPr>
        <w:spacing w:after="0" w:line="200" w:lineRule="exact"/>
        <w:rPr>
          <w:sz w:val="20"/>
          <w:szCs w:val="20"/>
        </w:rPr>
      </w:pPr>
    </w:p>
    <w:p w14:paraId="23EA9FD5" w14:textId="77777777" w:rsidR="00AA70D3" w:rsidRDefault="00A14B68">
      <w:pPr>
        <w:spacing w:before="36"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7B028106" w14:textId="77777777" w:rsidR="00AA70D3" w:rsidRDefault="00A14B68">
      <w:pPr>
        <w:spacing w:after="0" w:line="187" w:lineRule="exact"/>
        <w:ind w:left="355" w:right="330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Cuá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Cuá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A1CAA6F" w14:textId="77777777" w:rsidR="00AA70D3" w:rsidRDefault="00A14B6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8C3237E" w14:textId="77777777" w:rsidR="00AA70D3" w:rsidRDefault="00A14B68">
      <w:pPr>
        <w:spacing w:before="4"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613550F8" w14:textId="77777777" w:rsidR="00AA70D3" w:rsidRDefault="00A14B68">
      <w:pPr>
        <w:spacing w:before="1" w:after="0" w:line="188" w:lineRule="exact"/>
        <w:ind w:left="355" w:right="1911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Cuá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Cuán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Cuán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Cuá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55701CC6" w14:textId="77777777" w:rsidR="00AA70D3" w:rsidRDefault="00A14B68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85175A1" w14:textId="3E12360B" w:rsidR="00DB4587" w:rsidRPr="00DB4587" w:rsidRDefault="00A14B68" w:rsidP="00DB4587">
      <w:pPr>
        <w:spacing w:after="0" w:line="187" w:lineRule="exact"/>
        <w:ind w:left="355" w:right="793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 </w:t>
      </w:r>
    </w:p>
    <w:p w14:paraId="381A4F32" w14:textId="7C43B0DB" w:rsidR="00AA70D3" w:rsidRDefault="00A14B68">
      <w:pPr>
        <w:spacing w:before="1" w:after="0" w:line="188" w:lineRule="exact"/>
        <w:ind w:left="355" w:right="7093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</w:t>
      </w:r>
      <w:r>
        <w:rPr>
          <w:rFonts w:ascii="Cambria" w:eastAsia="Cambria" w:hAnsi="Cambria" w:cs="Cambria"/>
          <w:spacing w:val="1"/>
          <w:sz w:val="16"/>
          <w:szCs w:val="16"/>
        </w:rPr>
        <w:t>ué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Cuánto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7F36D859" w14:textId="77777777" w:rsidR="00DB4587" w:rsidRDefault="00A14B68">
      <w:pPr>
        <w:spacing w:after="0" w:line="188" w:lineRule="exact"/>
        <w:ind w:left="355" w:right="4726"/>
        <w:rPr>
          <w:rFonts w:ascii="Cambria" w:eastAsia="Cambria" w:hAnsi="Cambria" w:cs="Cambria"/>
          <w:color w:val="FF0000"/>
          <w:spacing w:val="1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QUÉ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CUÁNTO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</w:t>
      </w:r>
    </w:p>
    <w:p w14:paraId="645D035C" w14:textId="7616C76A" w:rsidR="00AA70D3" w:rsidRDefault="00A14B68">
      <w:pPr>
        <w:spacing w:after="0" w:line="188" w:lineRule="exact"/>
        <w:ind w:left="355" w:right="4726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</w:p>
    <w:p w14:paraId="5F56C43A" w14:textId="77777777" w:rsidR="00AA70D3" w:rsidRDefault="00A14B68">
      <w:pPr>
        <w:spacing w:after="0" w:line="185" w:lineRule="exact"/>
        <w:ind w:left="355" w:right="749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CUANDO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A0245F0" w14:textId="77777777" w:rsidR="00AA70D3" w:rsidRDefault="00A14B68">
      <w:pPr>
        <w:spacing w:before="6" w:after="0" w:line="188" w:lineRule="exact"/>
        <w:ind w:left="355" w:right="764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QUIÉN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QUIÉN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5441E1E0" w14:textId="77777777" w:rsidR="00AA70D3" w:rsidRDefault="00A14B68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E833878" w14:textId="77777777" w:rsidR="00AA70D3" w:rsidRDefault="00A14B68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B1A5B98" w14:textId="77777777" w:rsidR="00AA70D3" w:rsidRDefault="00A14B68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top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w w:val="99"/>
          <w:sz w:val="16"/>
          <w:szCs w:val="16"/>
        </w:rPr>
        <w:t>j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aponés</w:t>
      </w:r>
      <w:proofErr w:type="spellEnd"/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has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presentad</w:t>
      </w:r>
      <w:r>
        <w:rPr>
          <w:rFonts w:ascii="Cambria" w:eastAsia="Cambria" w:hAnsi="Cambria" w:cs="Cambria"/>
          <w:color w:val="FF0000"/>
          <w:spacing w:val="2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QUE</w:t>
      </w:r>
      <w:proofErr w:type="gram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vo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ver</w:t>
      </w:r>
      <w:proofErr w:type="spellEnd"/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eer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</w:p>
    <w:p w14:paraId="0D387D69" w14:textId="77777777" w:rsidR="00AA70D3" w:rsidRDefault="00A14B68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poema</w:t>
      </w:r>
      <w:proofErr w:type="spellEnd"/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QUE/CON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CUAL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mar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color w:val="FF0000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conqu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stó</w:t>
      </w:r>
      <w:proofErr w:type="spellEnd"/>
      <w:r>
        <w:rPr>
          <w:rFonts w:ascii="Cambria" w:eastAsia="Cambria" w:hAnsi="Cambria" w:cs="Cambria"/>
          <w:color w:val="FF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color w:val="000000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CUA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L </w:t>
      </w:r>
    </w:p>
    <w:p w14:paraId="4B2FD88C" w14:textId="77777777" w:rsidR="00AA70D3" w:rsidRDefault="00A14B68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Esta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es 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chica</w:t>
      </w:r>
      <w:proofErr w:type="spellEnd"/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DE LA QUE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/DE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ayer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 LA QUE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/de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He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reñ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co CUYOS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padres</w:t>
      </w:r>
      <w:proofErr w:type="gram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son</w:t>
      </w:r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nsopor</w:t>
      </w:r>
      <w:r>
        <w:rPr>
          <w:rFonts w:ascii="Cambria" w:eastAsia="Cambria" w:hAnsi="Cambria" w:cs="Cambria"/>
          <w:color w:val="FF0000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CUYOS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Esta</w:t>
      </w:r>
      <w:proofErr w:type="spellEnd"/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color w:val="FF0000"/>
          <w:sz w:val="16"/>
          <w:szCs w:val="16"/>
        </w:rPr>
        <w:t>ll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QUE/EN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LA CUAL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ve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i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z w:val="16"/>
          <w:szCs w:val="16"/>
        </w:rPr>
        <w:t>í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FF0000"/>
          <w:sz w:val="16"/>
          <w:szCs w:val="16"/>
        </w:rPr>
        <w:t>il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ar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CUAL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</w:p>
    <w:p w14:paraId="05933D91" w14:textId="77777777" w:rsidR="00AA70D3" w:rsidRDefault="00A14B68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CAD9AD2" w14:textId="77777777" w:rsidR="00AA70D3" w:rsidRDefault="00A14B68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74B4A37" w14:textId="3417277D" w:rsidR="00AA70D3" w:rsidRDefault="00A14B68" w:rsidP="00040EB0">
      <w:pPr>
        <w:spacing w:after="0" w:line="187" w:lineRule="exact"/>
        <w:ind w:left="355" w:right="1916"/>
        <w:jc w:val="both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b/>
          <w:bCs/>
          <w:spacing w:val="7"/>
          <w:w w:val="99"/>
          <w:sz w:val="16"/>
          <w:szCs w:val="16"/>
        </w:rPr>
        <w:t xml:space="preserve"> </w:t>
      </w:r>
    </w:p>
    <w:p w14:paraId="4772A6CE" w14:textId="7752AD84" w:rsidR="00AA70D3" w:rsidRDefault="00AA70D3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</w:p>
    <w:p w14:paraId="1475F9DD" w14:textId="77777777" w:rsidR="00AA70D3" w:rsidRDefault="00A14B68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CFF62A3" w14:textId="77777777" w:rsidR="00AA70D3" w:rsidRDefault="00A14B68">
      <w:pPr>
        <w:spacing w:after="0" w:line="187" w:lineRule="exact"/>
        <w:ind w:left="355" w:right="548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C77C867" w14:textId="77777777" w:rsidR="00AA70D3" w:rsidRDefault="00A14B68">
      <w:pPr>
        <w:spacing w:before="72"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B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5A4FF24E" w14:textId="77777777" w:rsidR="00AA70D3" w:rsidRDefault="00AA70D3">
      <w:pPr>
        <w:spacing w:before="6" w:after="0" w:line="160" w:lineRule="exact"/>
        <w:rPr>
          <w:sz w:val="16"/>
          <w:szCs w:val="16"/>
        </w:rPr>
      </w:pPr>
    </w:p>
    <w:p w14:paraId="480F80D6" w14:textId="77777777" w:rsidR="00AA70D3" w:rsidRDefault="00A14B68">
      <w:pPr>
        <w:spacing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15CE7E2B" w14:textId="77777777" w:rsidR="00AA70D3" w:rsidRDefault="00A14B68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cuyo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dónde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DCAE4BB" w14:textId="77777777" w:rsidR="00AA70D3" w:rsidRDefault="00A14B68">
      <w:pPr>
        <w:spacing w:after="0" w:line="187" w:lineRule="exact"/>
        <w:ind w:left="355" w:right="630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cuándo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B59ABF" w14:textId="77777777" w:rsidR="00AA70D3" w:rsidRDefault="00A14B6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0FE6FCB" w14:textId="77777777" w:rsidR="00AA70D3" w:rsidRDefault="00A14B68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1C13B9DB" w14:textId="77777777" w:rsidR="00AA70D3" w:rsidRDefault="00AA70D3">
      <w:pPr>
        <w:spacing w:after="0"/>
        <w:jc w:val="both"/>
        <w:sectPr w:rsidR="00AA70D3">
          <w:type w:val="continuous"/>
          <w:pgSz w:w="11900" w:h="16840"/>
          <w:pgMar w:top="1400" w:right="1680" w:bottom="280" w:left="1680" w:header="720" w:footer="720" w:gutter="0"/>
          <w:cols w:space="720"/>
        </w:sectPr>
      </w:pPr>
    </w:p>
    <w:p w14:paraId="3BCDCABE" w14:textId="77777777" w:rsidR="00AA70D3" w:rsidRDefault="00A14B68">
      <w:pPr>
        <w:spacing w:before="84" w:after="0" w:line="240" w:lineRule="auto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coche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Cuán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cuesta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descarada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  <w:proofErr w:type="spellEnd"/>
    </w:p>
    <w:p w14:paraId="60E7C01A" w14:textId="77777777" w:rsidR="00AA70D3" w:rsidRDefault="00A14B68">
      <w:pPr>
        <w:spacing w:after="0" w:line="187" w:lineRule="exact"/>
        <w:ind w:left="355" w:right="318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ado</w:t>
      </w:r>
      <w:proofErr w:type="spellEnd"/>
      <w:proofErr w:type="gramEnd"/>
      <w:r>
        <w:rPr>
          <w:rFonts w:ascii="Cambria" w:eastAsia="Cambria" w:hAnsi="Cambria" w:cs="Cambria"/>
          <w:color w:val="FF0000"/>
          <w:sz w:val="16"/>
          <w:szCs w:val="16"/>
        </w:rPr>
        <w:t>...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Cuá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FF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profesor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>...</w:t>
      </w:r>
    </w:p>
    <w:p w14:paraId="35C1808F" w14:textId="77777777" w:rsidR="00AA70D3" w:rsidRDefault="00AA70D3">
      <w:pPr>
        <w:spacing w:before="7" w:after="0" w:line="180" w:lineRule="exact"/>
        <w:rPr>
          <w:sz w:val="18"/>
          <w:szCs w:val="18"/>
        </w:rPr>
      </w:pPr>
    </w:p>
    <w:p w14:paraId="5B6DC2FE" w14:textId="77777777" w:rsidR="00AA70D3" w:rsidRDefault="00A14B68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3.</w:t>
      </w:r>
    </w:p>
    <w:p w14:paraId="1CDE6A55" w14:textId="77777777" w:rsidR="00AA70D3" w:rsidRDefault="00A14B68">
      <w:pPr>
        <w:spacing w:after="0" w:line="187" w:lineRule="exact"/>
        <w:ind w:left="355" w:right="424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cual</w:t>
      </w:r>
      <w:proofErr w:type="spellEnd"/>
    </w:p>
    <w:p w14:paraId="1BA2137A" w14:textId="77777777" w:rsidR="00AA70D3" w:rsidRDefault="00AA70D3">
      <w:pPr>
        <w:spacing w:before="7" w:after="0" w:line="180" w:lineRule="exact"/>
        <w:rPr>
          <w:sz w:val="18"/>
          <w:szCs w:val="18"/>
        </w:rPr>
      </w:pPr>
    </w:p>
    <w:p w14:paraId="33D1E592" w14:textId="77777777" w:rsidR="00AA70D3" w:rsidRDefault="00A14B68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4.</w:t>
      </w:r>
    </w:p>
    <w:p w14:paraId="1660D900" w14:textId="77777777" w:rsidR="00AA70D3" w:rsidRDefault="00A14B68">
      <w:pPr>
        <w:spacing w:before="4" w:after="0" w:line="240" w:lineRule="auto"/>
        <w:ind w:left="355" w:right="566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16"/>
          <w:szCs w:val="16"/>
        </w:rPr>
        <w:t xml:space="preserve">h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16"/>
          <w:szCs w:val="16"/>
        </w:rPr>
        <w:t xml:space="preserve">g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16"/>
          <w:szCs w:val="16"/>
        </w:rPr>
        <w:t xml:space="preserve">f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16"/>
          <w:szCs w:val="16"/>
        </w:rPr>
        <w:t xml:space="preserve">d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16"/>
          <w:szCs w:val="16"/>
        </w:rPr>
        <w:t xml:space="preserve">c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16"/>
          <w:szCs w:val="16"/>
        </w:rPr>
        <w:t xml:space="preserve">e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16"/>
          <w:szCs w:val="16"/>
        </w:rPr>
        <w:t xml:space="preserve">a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b</w:t>
      </w:r>
    </w:p>
    <w:p w14:paraId="1C718901" w14:textId="77777777" w:rsidR="00AA70D3" w:rsidRDefault="00AA70D3">
      <w:pPr>
        <w:spacing w:before="7" w:after="0" w:line="180" w:lineRule="exact"/>
        <w:rPr>
          <w:sz w:val="18"/>
          <w:szCs w:val="18"/>
        </w:rPr>
      </w:pPr>
    </w:p>
    <w:p w14:paraId="35ADABE6" w14:textId="77777777" w:rsidR="00AA70D3" w:rsidRDefault="00AA70D3">
      <w:pPr>
        <w:spacing w:before="7" w:after="0" w:line="180" w:lineRule="exact"/>
        <w:rPr>
          <w:sz w:val="18"/>
          <w:szCs w:val="18"/>
        </w:rPr>
      </w:pPr>
    </w:p>
    <w:p w14:paraId="02ECC644" w14:textId="77777777" w:rsidR="005E0F03" w:rsidRDefault="00A14B68">
      <w:pPr>
        <w:spacing w:after="0" w:line="240" w:lineRule="auto"/>
        <w:ind w:left="355" w:right="6134"/>
        <w:jc w:val="both"/>
        <w:rPr>
          <w:rFonts w:ascii="Cambria" w:eastAsia="Cambria" w:hAnsi="Cambria" w:cs="Cambria"/>
          <w:b/>
          <w:bCs/>
          <w:color w:val="FF0000"/>
          <w:spacing w:val="-1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color w:val="FF0000"/>
          <w:spacing w:val="-1"/>
          <w:sz w:val="16"/>
          <w:szCs w:val="16"/>
        </w:rPr>
        <w:t xml:space="preserve"> </w:t>
      </w:r>
    </w:p>
    <w:p w14:paraId="62A86767" w14:textId="28DB5F89" w:rsidR="00AA70D3" w:rsidRDefault="00A14B68">
      <w:pPr>
        <w:spacing w:after="0" w:line="240" w:lineRule="auto"/>
        <w:ind w:left="355" w:right="613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color w:val="FF0000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b/>
          <w:bCs/>
          <w:color w:val="FF0000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color w:val="FF0000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b/>
          <w:bCs/>
          <w:color w:val="FF0000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color w:val="FF0000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b/>
          <w:bCs/>
          <w:color w:val="FF0000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,</w:t>
      </w:r>
      <w:r w:rsidR="00040EB0"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 xml:space="preserve"> R,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color w:val="FF0000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b/>
          <w:bCs/>
          <w:color w:val="FF0000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C</w:t>
      </w:r>
      <w:proofErr w:type="gramEnd"/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w w:val="33"/>
          <w:sz w:val="16"/>
          <w:szCs w:val="16"/>
        </w:rPr>
        <w:t>­</w:t>
      </w:r>
      <w:r>
        <w:rPr>
          <w:rFonts w:ascii="Cambria" w:eastAsia="Cambria" w:hAnsi="Cambria" w:cs="Cambria"/>
          <w:b/>
          <w:bCs/>
          <w:color w:val="FF0000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R</w:t>
      </w:r>
    </w:p>
    <w:p w14:paraId="7193B3E1" w14:textId="77777777" w:rsidR="00AA70D3" w:rsidRDefault="00AA70D3">
      <w:pPr>
        <w:spacing w:before="19" w:after="0" w:line="240" w:lineRule="exact"/>
        <w:rPr>
          <w:sz w:val="24"/>
          <w:szCs w:val="24"/>
        </w:rPr>
      </w:pPr>
    </w:p>
    <w:p w14:paraId="4A68BA4B" w14:textId="77777777" w:rsidR="00AA70D3" w:rsidRDefault="00A14B68">
      <w:pPr>
        <w:spacing w:after="0" w:line="240" w:lineRule="auto"/>
        <w:ind w:left="355" w:right="7420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VE</w:t>
      </w:r>
      <w:r>
        <w:rPr>
          <w:rFonts w:ascii="Cambria" w:eastAsia="Cambria" w:hAnsi="Cambria" w:cs="Cambria"/>
          <w:b/>
          <w:bCs/>
          <w:sz w:val="19"/>
          <w:szCs w:val="19"/>
        </w:rPr>
        <w:t>L</w:t>
      </w:r>
      <w:r>
        <w:rPr>
          <w:rFonts w:ascii="Cambria" w:eastAsia="Cambria" w:hAnsi="Cambria" w:cs="Cambria"/>
          <w:b/>
          <w:bCs/>
          <w:spacing w:val="20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>C</w:t>
      </w:r>
    </w:p>
    <w:p w14:paraId="2EBFBD51" w14:textId="77777777" w:rsidR="00AA70D3" w:rsidRDefault="00AA70D3">
      <w:pPr>
        <w:spacing w:before="6" w:after="0" w:line="160" w:lineRule="exact"/>
        <w:rPr>
          <w:sz w:val="16"/>
          <w:szCs w:val="16"/>
        </w:rPr>
      </w:pPr>
    </w:p>
    <w:p w14:paraId="0CCE9FC0" w14:textId="77777777" w:rsidR="00AA70D3" w:rsidRDefault="00A14B68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1.</w:t>
      </w:r>
    </w:p>
    <w:p w14:paraId="6DD33BA0" w14:textId="77777777" w:rsidR="00AA70D3" w:rsidRDefault="00A14B68">
      <w:pPr>
        <w:spacing w:before="1"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[</w:t>
      </w:r>
      <w:r>
        <w:rPr>
          <w:rFonts w:ascii="Cambria" w:eastAsia="Cambria" w:hAnsi="Cambria" w:cs="Cambria"/>
          <w:b/>
          <w:bCs/>
          <w:sz w:val="16"/>
          <w:szCs w:val="16"/>
        </w:rPr>
        <w:t>...]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¿Po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 w:rsidRPr="00037563">
        <w:rPr>
          <w:rFonts w:ascii="Cambria" w:eastAsia="Cambria" w:hAnsi="Cambria" w:cs="Cambria"/>
          <w:b/>
          <w:bCs/>
          <w:spacing w:val="1"/>
          <w:sz w:val="16"/>
          <w:szCs w:val="16"/>
        </w:rPr>
        <w:t>QUÉ</w:t>
      </w:r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</w:t>
      </w:r>
      <w:r>
        <w:rPr>
          <w:rFonts w:ascii="Cambria" w:eastAsia="Cambria" w:hAnsi="Cambria" w:cs="Cambria"/>
          <w:sz w:val="16"/>
          <w:szCs w:val="16"/>
        </w:rPr>
        <w:t>íti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bols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ll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carn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Otton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deba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ém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sz w:val="16"/>
          <w:szCs w:val="16"/>
        </w:rPr>
        <w:t>erenc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entr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comentar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ciert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periodism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ide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rondab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cabez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siempre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5BA34FC7" w14:textId="77777777" w:rsidR="00AA70D3" w:rsidRDefault="00A14B68">
      <w:pPr>
        <w:spacing w:before="4" w:after="0" w:line="188" w:lineRule="exact"/>
        <w:ind w:left="355" w:right="194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Númer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tí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CUY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sustanci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ut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izad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olv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mañan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ley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hoy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abado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desment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prensa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¡y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años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abord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Hast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princ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br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color w:val="FF0000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FF0000"/>
          <w:sz w:val="16"/>
          <w:szCs w:val="16"/>
        </w:rPr>
        <w:t>í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>,</w:t>
      </w:r>
      <w:r>
        <w:rPr>
          <w:rFonts w:ascii="Cambria" w:eastAsia="Cambria" w:hAnsi="Cambria" w:cs="Cambria"/>
          <w:color w:val="FF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pue</w:t>
      </w:r>
      <w:r>
        <w:rPr>
          <w:rFonts w:ascii="Cambria" w:eastAsia="Cambria" w:hAnsi="Cambria" w:cs="Cambria"/>
          <w:color w:val="FF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ep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sod</w:t>
      </w:r>
      <w:r>
        <w:rPr>
          <w:rFonts w:ascii="Cambria" w:eastAsia="Cambria" w:hAnsi="Cambria" w:cs="Cambria"/>
          <w:color w:val="FF0000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proofErr w:type="gramEnd"/>
      <w:r>
        <w:rPr>
          <w:rFonts w:ascii="Cambria" w:eastAsia="Cambria" w:hAnsi="Cambria" w:cs="Cambria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agu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sal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gr</w:t>
      </w:r>
      <w:r>
        <w:rPr>
          <w:rFonts w:ascii="Cambria" w:eastAsia="Cambria" w:hAnsi="Cambria" w:cs="Cambria"/>
          <w:color w:val="000000"/>
          <w:sz w:val="16"/>
          <w:szCs w:val="16"/>
        </w:rPr>
        <w:t>ifo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tamb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io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péndul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Foucau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aque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entonce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guie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di</w:t>
      </w:r>
      <w:r>
        <w:rPr>
          <w:rFonts w:ascii="Cambria" w:eastAsia="Cambria" w:hAnsi="Cambria" w:cs="Cambria"/>
          <w:color w:val="000000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buen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metá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ora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>, y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quité</w:t>
      </w:r>
      <w:proofErr w:type="spellEnd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Númer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Cero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gust</w:t>
      </w:r>
      <w:r>
        <w:rPr>
          <w:rFonts w:ascii="Cambria" w:eastAsia="Cambria" w:hAnsi="Cambria" w:cs="Cambria"/>
          <w:color w:val="000000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dea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agu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grif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ú</w:t>
      </w:r>
      <w:proofErr w:type="spellEnd"/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espera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meno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gota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gust</w:t>
      </w:r>
      <w:r>
        <w:rPr>
          <w:rFonts w:ascii="Cambria" w:eastAsia="Cambria" w:hAnsi="Cambria" w:cs="Cambria"/>
          <w:color w:val="000000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dea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color w:val="000000"/>
          <w:sz w:val="16"/>
          <w:szCs w:val="16"/>
        </w:rPr>
        <w:t>jé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sótano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encontr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aque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manuscr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y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usar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>: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scus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Bragadocc</w:t>
      </w:r>
      <w:r>
        <w:rPr>
          <w:rFonts w:ascii="Cambria" w:eastAsia="Cambria" w:hAnsi="Cambria" w:cs="Cambria"/>
          <w:color w:val="000000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[u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period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st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clav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tram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Númer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Cero</w:t>
      </w:r>
      <w:r>
        <w:rPr>
          <w:rFonts w:ascii="Cambria" w:eastAsia="Cambria" w:hAnsi="Cambria" w:cs="Cambria"/>
          <w:color w:val="000000"/>
          <w:sz w:val="16"/>
          <w:szCs w:val="16"/>
        </w:rPr>
        <w:t>]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b/>
          <w:bCs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coch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comprar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stad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novent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color w:val="000000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 xml:space="preserve">QUÉ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automóv</w:t>
      </w:r>
      <w:r>
        <w:rPr>
          <w:rFonts w:ascii="Cambria" w:eastAsia="Cambria" w:hAnsi="Cambria" w:cs="Cambria"/>
          <w:color w:val="000000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>…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[...]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(po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Jua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Cruz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i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color w:val="000000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>ís</w:t>
      </w:r>
      <w:r>
        <w:rPr>
          <w:rFonts w:ascii="Cambria" w:eastAsia="Cambria" w:hAnsi="Cambria" w:cs="Cambria"/>
          <w:i/>
          <w:color w:val="000000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color w:val="000000"/>
          <w:spacing w:val="1"/>
          <w:sz w:val="16"/>
          <w:szCs w:val="16"/>
        </w:rPr>
        <w:t>Semana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i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sz w:val="16"/>
          <w:szCs w:val="16"/>
        </w:rPr>
        <w:t>0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marz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2015)</w:t>
      </w:r>
    </w:p>
    <w:p w14:paraId="23385971" w14:textId="77777777" w:rsidR="00AA70D3" w:rsidRDefault="00AA70D3">
      <w:pPr>
        <w:spacing w:before="10" w:after="0" w:line="180" w:lineRule="exact"/>
        <w:rPr>
          <w:sz w:val="18"/>
          <w:szCs w:val="18"/>
        </w:rPr>
      </w:pPr>
    </w:p>
    <w:p w14:paraId="43CBF6DA" w14:textId="77777777" w:rsidR="00AA70D3" w:rsidRDefault="00A14B68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2.</w:t>
      </w:r>
    </w:p>
    <w:p w14:paraId="02C9E8E2" w14:textId="1F4FCD04" w:rsidR="00AA70D3" w:rsidRDefault="00A14B68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037563">
        <w:rPr>
          <w:rFonts w:ascii="Cambria" w:eastAsia="Cambria" w:hAnsi="Cambria" w:cs="Cambria"/>
          <w:spacing w:val="1"/>
          <w:sz w:val="16"/>
          <w:szCs w:val="16"/>
        </w:rPr>
        <w:t xml:space="preserve">El </w:t>
      </w:r>
      <w:proofErr w:type="spellStart"/>
      <w:proofErr w:type="gramStart"/>
      <w:r w:rsidR="00037563">
        <w:rPr>
          <w:rFonts w:ascii="Cambria" w:eastAsia="Cambria" w:hAnsi="Cambria" w:cs="Cambria"/>
          <w:spacing w:val="1"/>
          <w:sz w:val="16"/>
          <w:szCs w:val="16"/>
        </w:rPr>
        <w:t>cual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 w:rsidR="00037563">
        <w:rPr>
          <w:rFonts w:ascii="Cambria" w:eastAsia="Cambria" w:hAnsi="Cambria" w:cs="Cambria"/>
          <w:spacing w:val="1"/>
          <w:sz w:val="16"/>
          <w:szCs w:val="16"/>
        </w:rPr>
        <w:t>cual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E76504">
        <w:rPr>
          <w:rFonts w:ascii="Cambria" w:eastAsia="Cambria" w:hAnsi="Cambria" w:cs="Cambria"/>
          <w:sz w:val="16"/>
          <w:szCs w:val="16"/>
        </w:rPr>
        <w:t>e</w:t>
      </w:r>
      <w:r w:rsidR="00037563">
        <w:rPr>
          <w:rFonts w:ascii="Cambria" w:eastAsia="Cambria" w:hAnsi="Cambria" w:cs="Cambria"/>
          <w:sz w:val="16"/>
          <w:szCs w:val="16"/>
        </w:rPr>
        <w:t xml:space="preserve">l </w:t>
      </w:r>
      <w:proofErr w:type="gramStart"/>
      <w:r w:rsidR="00037563">
        <w:rPr>
          <w:rFonts w:ascii="Cambria" w:eastAsia="Cambria" w:hAnsi="Cambria" w:cs="Cambria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 w:rsidR="00037563">
        <w:rPr>
          <w:rFonts w:ascii="Cambria" w:eastAsia="Cambria" w:hAnsi="Cambria" w:cs="Cambria"/>
          <w:spacing w:val="1"/>
          <w:sz w:val="16"/>
          <w:szCs w:val="16"/>
        </w:rPr>
        <w:t>quien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 w:rsidR="00037563">
        <w:rPr>
          <w:rFonts w:ascii="Cambria" w:eastAsia="Cambria" w:hAnsi="Cambria" w:cs="Cambria"/>
          <w:spacing w:val="1"/>
          <w:sz w:val="16"/>
          <w:szCs w:val="16"/>
        </w:rPr>
        <w:t>cual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 w:rsidR="00037563">
        <w:rPr>
          <w:rFonts w:ascii="Cambria" w:eastAsia="Cambria" w:hAnsi="Cambria" w:cs="Cambria"/>
          <w:sz w:val="16"/>
          <w:szCs w:val="16"/>
        </w:rPr>
        <w:t>quienes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gramStart"/>
      <w:r w:rsidR="00037563"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 w:rsidR="00037563">
        <w:rPr>
          <w:rFonts w:ascii="Cambria" w:eastAsia="Cambria" w:hAnsi="Cambria" w:cs="Cambria"/>
          <w:spacing w:val="1"/>
          <w:sz w:val="16"/>
          <w:szCs w:val="16"/>
        </w:rPr>
        <w:t>quien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 w:rsidR="00037563"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 w:rsidR="00037563">
        <w:rPr>
          <w:rFonts w:ascii="Cambria" w:eastAsia="Cambria" w:hAnsi="Cambria" w:cs="Cambria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r w:rsidR="00E76504">
        <w:rPr>
          <w:rFonts w:ascii="Cambria" w:eastAsia="Cambria" w:hAnsi="Cambria" w:cs="Cambria"/>
          <w:color w:val="FF0000"/>
          <w:spacing w:val="1"/>
          <w:sz w:val="16"/>
          <w:szCs w:val="16"/>
        </w:rPr>
        <w:t>C</w:t>
      </w:r>
      <w:r w:rsidR="00037563">
        <w:rPr>
          <w:rFonts w:ascii="Cambria" w:eastAsia="Cambria" w:hAnsi="Cambria" w:cs="Cambria"/>
          <w:color w:val="FF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</w:p>
    <w:p w14:paraId="16F7D7DB" w14:textId="77777777" w:rsidR="00AA70D3" w:rsidRDefault="00AA70D3">
      <w:pPr>
        <w:spacing w:before="5" w:after="0" w:line="180" w:lineRule="exact"/>
        <w:rPr>
          <w:sz w:val="18"/>
          <w:szCs w:val="18"/>
        </w:rPr>
      </w:pPr>
    </w:p>
    <w:p w14:paraId="3D20B76A" w14:textId="77777777" w:rsidR="00AA70D3" w:rsidRDefault="00A14B68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3.</w:t>
      </w:r>
    </w:p>
    <w:p w14:paraId="2B293999" w14:textId="77777777" w:rsidR="00AA70D3" w:rsidRDefault="00A14B68">
      <w:pPr>
        <w:spacing w:after="0" w:line="187" w:lineRule="exact"/>
        <w:ind w:left="355" w:right="440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conqu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</w:p>
    <w:p w14:paraId="67935F1F" w14:textId="77777777" w:rsidR="00AA70D3" w:rsidRDefault="00AA70D3">
      <w:pPr>
        <w:spacing w:before="7" w:after="0" w:line="180" w:lineRule="exact"/>
        <w:rPr>
          <w:sz w:val="18"/>
          <w:szCs w:val="18"/>
        </w:rPr>
      </w:pPr>
    </w:p>
    <w:p w14:paraId="1BB51F7A" w14:textId="77777777" w:rsidR="00AA70D3" w:rsidRDefault="00A14B68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4.</w:t>
      </w:r>
    </w:p>
    <w:p w14:paraId="0E853E6D" w14:textId="0A5F5BE3" w:rsidR="00AA70D3" w:rsidRDefault="00A14B68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cóm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dónd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7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óm</w:t>
      </w:r>
      <w:r>
        <w:rPr>
          <w:rFonts w:ascii="Cambria" w:eastAsia="Cambria" w:hAnsi="Cambria" w:cs="Cambria"/>
          <w:spacing w:val="-5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cuánt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dond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cóm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cuán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Adónd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Adonde</w:t>
      </w:r>
      <w:proofErr w:type="spellEnd"/>
    </w:p>
    <w:p w14:paraId="28B88A6E" w14:textId="77777777" w:rsidR="00AA70D3" w:rsidRDefault="00AA70D3">
      <w:pPr>
        <w:spacing w:before="5" w:after="0" w:line="180" w:lineRule="exact"/>
        <w:rPr>
          <w:sz w:val="18"/>
          <w:szCs w:val="18"/>
        </w:rPr>
      </w:pPr>
    </w:p>
    <w:p w14:paraId="4AA36598" w14:textId="77777777" w:rsidR="00AA70D3" w:rsidRDefault="00A14B68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5.</w:t>
      </w:r>
    </w:p>
    <w:p w14:paraId="797D4491" w14:textId="77777777" w:rsidR="00AA70D3" w:rsidRDefault="00A14B68">
      <w:pPr>
        <w:spacing w:before="4" w:after="0" w:line="240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seño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Leonard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hombr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campo CUYA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asoma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ard</w:t>
      </w:r>
      <w:r>
        <w:rPr>
          <w:rFonts w:ascii="Cambria" w:eastAsia="Cambria" w:hAnsi="Cambria" w:cs="Cambria"/>
          <w:sz w:val="16"/>
          <w:szCs w:val="16"/>
        </w:rPr>
        <w:t>ín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hermoso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árbo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fruta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CUYO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fruto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tuye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buen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fuent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energ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nera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CUALES/QU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mportante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persona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mayores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mañanas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despertar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noches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ante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acostarse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Leonard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fot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imagen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enferma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r>
        <w:rPr>
          <w:rFonts w:ascii="Cambria" w:eastAsia="Cambria" w:hAnsi="Cambria" w:cs="Cambria"/>
          <w:spacing w:val="1"/>
          <w:sz w:val="16"/>
          <w:szCs w:val="16"/>
        </w:rPr>
        <w:t>“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z w:val="16"/>
          <w:szCs w:val="16"/>
        </w:rPr>
        <w:t>”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mavera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rándo</w:t>
      </w:r>
      <w:r>
        <w:rPr>
          <w:rFonts w:ascii="Cambria" w:eastAsia="Cambria" w:hAnsi="Cambria" w:cs="Cambria"/>
          <w:sz w:val="16"/>
          <w:szCs w:val="16"/>
        </w:rPr>
        <w:t>le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CUY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pro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und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ograb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QUIENES/LO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haya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vivid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histori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comprende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profund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tristez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penetr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corazón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unadamen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Leonard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ija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monada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éstas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amentab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emente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Skype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DONDE/E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Azucena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>tra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Azucen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tá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campeó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sz w:val="16"/>
          <w:szCs w:val="16"/>
        </w:rPr>
        <w:t>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CUANTOS/QU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ENES/TODO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dice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chic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ísim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guapo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tanero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</w:p>
    <w:p w14:paraId="55BC7266" w14:textId="77777777" w:rsidR="00AA70D3" w:rsidRDefault="00AA70D3">
      <w:pPr>
        <w:spacing w:after="0"/>
        <w:jc w:val="both"/>
        <w:sectPr w:rsidR="00AA70D3">
          <w:pgSz w:w="11900" w:h="16840"/>
          <w:pgMar w:top="820" w:right="1680" w:bottom="280" w:left="1680" w:header="720" w:footer="720" w:gutter="0"/>
          <w:cols w:space="720"/>
        </w:sectPr>
      </w:pPr>
    </w:p>
    <w:p w14:paraId="397D997B" w14:textId="77777777" w:rsidR="00AA70D3" w:rsidRDefault="00A14B68">
      <w:pPr>
        <w:spacing w:before="85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seño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Leonard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yern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educad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Además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Stev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siempr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pid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vivi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ustra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Leonard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quier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arse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hoga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DONDE/E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275E923" w14:textId="77777777" w:rsidR="00AA70D3" w:rsidRDefault="00AA70D3">
      <w:pPr>
        <w:spacing w:before="5" w:after="0" w:line="180" w:lineRule="exact"/>
        <w:rPr>
          <w:sz w:val="18"/>
          <w:szCs w:val="18"/>
        </w:rPr>
      </w:pPr>
    </w:p>
    <w:p w14:paraId="207DBB4F" w14:textId="77777777" w:rsidR="00AA70D3" w:rsidRDefault="00A14B68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12878624" w14:textId="77777777" w:rsidR="00AA70D3" w:rsidRDefault="00A14B68">
      <w:pPr>
        <w:spacing w:after="0" w:line="187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1.</w:t>
      </w:r>
    </w:p>
    <w:p w14:paraId="7431CEA5" w14:textId="0852480D" w:rsidR="00AA70D3" w:rsidRDefault="00A14B68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niño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nace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époc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actua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 w:rsidR="00AC4293">
        <w:rPr>
          <w:rFonts w:ascii="Cambria" w:eastAsia="Cambria" w:hAnsi="Cambria" w:cs="Cambria"/>
          <w:spacing w:val="1"/>
          <w:sz w:val="16"/>
          <w:szCs w:val="16"/>
        </w:rPr>
        <w:t>cada</w:t>
      </w:r>
      <w:proofErr w:type="spellEnd"/>
      <w:r w:rsidR="00AC4293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 w:rsidR="00AC4293">
        <w:rPr>
          <w:rFonts w:ascii="Cambria" w:eastAsia="Cambria" w:hAnsi="Cambria" w:cs="Cambria"/>
          <w:spacing w:val="1"/>
          <w:sz w:val="16"/>
          <w:szCs w:val="16"/>
        </w:rPr>
        <w:t>vez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35D1794B" w14:textId="77777777" w:rsidR="00AA70D3" w:rsidRDefault="00A14B68">
      <w:pPr>
        <w:spacing w:before="4" w:after="0" w:line="240" w:lineRule="auto"/>
        <w:ind w:left="355" w:right="7307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gentes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4026F4B5" w14:textId="77777777" w:rsidR="00AA70D3" w:rsidRDefault="00A14B68">
      <w:pPr>
        <w:spacing w:after="0" w:line="187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2.</w:t>
      </w:r>
    </w:p>
    <w:p w14:paraId="3186A204" w14:textId="77777777" w:rsidR="00AA70D3" w:rsidRDefault="00A14B68">
      <w:pPr>
        <w:spacing w:before="1" w:after="0" w:line="188" w:lineRule="exact"/>
        <w:ind w:left="355" w:right="194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Aprec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ún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dese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rece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amen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corazó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prop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púb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15023A43" w14:textId="77777777" w:rsidR="00AA70D3" w:rsidRDefault="00A14B68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3.</w:t>
      </w:r>
    </w:p>
    <w:p w14:paraId="1181E8C5" w14:textId="77777777" w:rsidR="00AA70D3" w:rsidRDefault="00A14B68">
      <w:pPr>
        <w:spacing w:after="0" w:line="187" w:lineRule="exact"/>
        <w:ind w:left="355" w:right="204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esore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ante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enseñan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3FCB8B88" w14:textId="77777777" w:rsidR="00AA70D3" w:rsidRDefault="00A14B68">
      <w:pPr>
        <w:spacing w:after="0" w:line="187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4.</w:t>
      </w:r>
    </w:p>
    <w:p w14:paraId="7EB4C28F" w14:textId="77777777" w:rsidR="00AA70D3" w:rsidRDefault="00A14B68">
      <w:pPr>
        <w:spacing w:before="1" w:after="0" w:line="188" w:lineRule="exact"/>
        <w:ind w:left="355" w:right="1948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siempr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agradec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gracia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escuchad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atenc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atentamente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7798E633" w14:textId="77777777" w:rsidR="00AA70D3" w:rsidRDefault="00A14B68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5.</w:t>
      </w:r>
    </w:p>
    <w:p w14:paraId="3FC43547" w14:textId="77777777" w:rsidR="00AA70D3" w:rsidRDefault="00A14B68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amigo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oportunista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aprovechado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persona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arno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ega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verdaderos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53CBD48" w14:textId="77777777" w:rsidR="00AA70D3" w:rsidRDefault="00A14B68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6.</w:t>
      </w:r>
    </w:p>
    <w:p w14:paraId="663660D9" w14:textId="1A1B3FBB" w:rsidR="00AA70D3" w:rsidRDefault="00A14B68">
      <w:pPr>
        <w:spacing w:before="4" w:after="0" w:line="240" w:lineRule="auto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razó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motiv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prim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sigu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ést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/</w:t>
      </w:r>
      <w:r w:rsidR="00AC4293"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éste</w:t>
      </w:r>
      <w:proofErr w:type="spellEnd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:</w:t>
      </w:r>
      <w:r w:rsidR="00AC4293"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descubr</w:t>
      </w:r>
      <w:r>
        <w:rPr>
          <w:rFonts w:ascii="Cambria" w:eastAsia="Cambria" w:hAnsi="Cambria" w:cs="Cambria"/>
          <w:color w:val="FF0000"/>
          <w:sz w:val="16"/>
          <w:szCs w:val="16"/>
        </w:rPr>
        <w:t>ió</w:t>
      </w:r>
      <w:proofErr w:type="spellEnd"/>
    </w:p>
    <w:p w14:paraId="4F2E6209" w14:textId="77777777" w:rsidR="00AA70D3" w:rsidRDefault="00A14B68">
      <w:pPr>
        <w:spacing w:after="0" w:line="187" w:lineRule="exact"/>
        <w:ind w:left="355" w:right="204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FF0000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ocamen</w:t>
      </w:r>
      <w:r>
        <w:rPr>
          <w:rFonts w:ascii="Cambria" w:eastAsia="Cambria" w:hAnsi="Cambria" w:cs="Cambria"/>
          <w:color w:val="FF0000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color w:val="FF0000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enamorad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FF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color w:val="FF0000"/>
          <w:sz w:val="16"/>
          <w:szCs w:val="16"/>
        </w:rPr>
        <w:t>j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ayud</w:t>
      </w:r>
      <w:r>
        <w:rPr>
          <w:rFonts w:ascii="Cambria" w:eastAsia="Cambria" w:hAnsi="Cambria" w:cs="Cambria"/>
          <w:color w:val="FF0000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organ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za</w:t>
      </w:r>
      <w:r>
        <w:rPr>
          <w:rFonts w:ascii="Cambria" w:eastAsia="Cambria" w:hAnsi="Cambria" w:cs="Cambria"/>
          <w:color w:val="FF0000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color w:val="FF0000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boda</w:t>
      </w:r>
      <w:proofErr w:type="spellEnd"/>
    </w:p>
    <w:p w14:paraId="4173E11D" w14:textId="77777777" w:rsidR="00AA70D3" w:rsidRDefault="00A14B68">
      <w:pPr>
        <w:spacing w:after="0" w:line="187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7.</w:t>
      </w:r>
    </w:p>
    <w:p w14:paraId="158FFA51" w14:textId="77777777" w:rsidR="00AA70D3" w:rsidRDefault="00A14B68">
      <w:pPr>
        <w:spacing w:before="1"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actriz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extremadament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arg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estrec</w:t>
      </w:r>
      <w:r>
        <w:rPr>
          <w:rFonts w:ascii="Cambria" w:eastAsia="Cambria" w:hAnsi="Cambria" w:cs="Cambria"/>
          <w:sz w:val="16"/>
          <w:szCs w:val="16"/>
        </w:rPr>
        <w:t>h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tropez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cay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cabez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cruzab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 /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cerc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echaro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ír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/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Pobrec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4F82B4AA" w14:textId="77777777" w:rsidR="00AA70D3" w:rsidRDefault="00A14B68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8.</w:t>
      </w:r>
    </w:p>
    <w:p w14:paraId="6459C349" w14:textId="77777777" w:rsidR="00AA70D3" w:rsidRDefault="00A14B68">
      <w:pPr>
        <w:spacing w:before="1" w:after="0" w:line="188" w:lineRule="exact"/>
        <w:ind w:left="355" w:right="194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árbo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cuya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otoño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amado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“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empreverdes</w:t>
      </w:r>
      <w:proofErr w:type="spellEnd"/>
      <w:r>
        <w:rPr>
          <w:rFonts w:ascii="Cambria" w:eastAsia="Cambria" w:hAnsi="Cambria" w:cs="Cambria"/>
          <w:sz w:val="16"/>
          <w:szCs w:val="16"/>
        </w:rPr>
        <w:t>”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 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62A5A614" w14:textId="77777777" w:rsidR="00AA70D3" w:rsidRDefault="00A14B68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9.</w:t>
      </w:r>
    </w:p>
    <w:p w14:paraId="07E12FF3" w14:textId="77777777" w:rsidR="00AA70D3" w:rsidRDefault="00A14B68">
      <w:pPr>
        <w:spacing w:before="1" w:after="0" w:line="188" w:lineRule="exact"/>
        <w:ind w:left="355" w:right="1944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uy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tupido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pertenec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seño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ancian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tien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99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o.</w:t>
      </w:r>
    </w:p>
    <w:p w14:paraId="64F93938" w14:textId="77777777" w:rsidR="00AA70D3" w:rsidRDefault="00A14B68">
      <w:pPr>
        <w:spacing w:after="0" w:line="185" w:lineRule="exact"/>
        <w:ind w:left="355" w:right="793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10.</w:t>
      </w:r>
    </w:p>
    <w:p w14:paraId="4814FF2C" w14:textId="77777777" w:rsidR="00AA70D3" w:rsidRDefault="00A14B68">
      <w:pPr>
        <w:spacing w:before="6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hi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dentista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hábi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competente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Canad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traba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abogados</w:t>
      </w:r>
      <w:r>
        <w:rPr>
          <w:rFonts w:ascii="Cambria" w:eastAsia="Cambria" w:hAnsi="Cambria" w:cs="Cambria"/>
          <w:sz w:val="16"/>
          <w:szCs w:val="16"/>
        </w:rPr>
        <w:t>.</w:t>
      </w:r>
    </w:p>
    <w:sectPr w:rsidR="00AA70D3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0D3"/>
    <w:rsid w:val="00037563"/>
    <w:rsid w:val="00040EB0"/>
    <w:rsid w:val="005E0F03"/>
    <w:rsid w:val="00A14B68"/>
    <w:rsid w:val="00AA70D3"/>
    <w:rsid w:val="00AC4293"/>
    <w:rsid w:val="00DB4587"/>
    <w:rsid w:val="00DE2AA7"/>
    <w:rsid w:val="00E7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2D5C1B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8</cp:revision>
  <dcterms:created xsi:type="dcterms:W3CDTF">2020-09-23T15:41:00Z</dcterms:created>
  <dcterms:modified xsi:type="dcterms:W3CDTF">2020-09-24T10:05:00Z</dcterms:modified>
</cp:coreProperties>
</file>